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E6F" w:rsidRPr="00471880" w:rsidRDefault="00161E6F" w:rsidP="00161E6F">
      <w:pPr>
        <w:rPr>
          <w:color w:val="000000"/>
          <w:lang w:val="en-US"/>
        </w:rPr>
      </w:pPr>
    </w:p>
    <w:p w:rsidR="00161E6F" w:rsidRPr="00471880" w:rsidRDefault="00161E6F" w:rsidP="00161E6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3-pole, 250 V, 20 A, black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161E6F" w:rsidRPr="00471880" w:rsidRDefault="00161E6F" w:rsidP="00161E6F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161E6F" w:rsidRPr="00471880" w:rsidRDefault="00161E6F" w:rsidP="00161E6F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3-pole, turned contacts with screw connection, compact housing with strain relief, field assembly, mechanical coding</w:t>
      </w:r>
      <w:r>
        <w:rPr>
          <w:color w:val="000000"/>
          <w:lang w:val="en-US"/>
        </w:rPr>
        <w:t xml:space="preserve"> light grey</w:t>
      </w:r>
      <w:r w:rsidRPr="00471880">
        <w:rPr>
          <w:color w:val="000000"/>
          <w:lang w:val="en-US"/>
        </w:rPr>
        <w:t>/black, color coding black</w:t>
      </w:r>
      <w:r w:rsidRPr="00471880">
        <w:rPr>
          <w:rFonts w:eastAsia="Times New Roman"/>
          <w:color w:val="000000"/>
          <w:lang w:val="en-US"/>
        </w:rPr>
        <w:t>.</w:t>
      </w:r>
    </w:p>
    <w:p w:rsidR="00161E6F" w:rsidRPr="00471880" w:rsidRDefault="00161E6F" w:rsidP="00161E6F">
      <w:pPr>
        <w:rPr>
          <w:rFonts w:eastAsia="Times New Roman"/>
          <w:color w:val="000000"/>
          <w:lang w:val="en-US" w:eastAsia="de-DE"/>
        </w:rPr>
      </w:pPr>
    </w:p>
    <w:p w:rsidR="00161E6F" w:rsidRPr="00471880" w:rsidRDefault="00161E6F" w:rsidP="00161E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 V</w:t>
      </w:r>
    </w:p>
    <w:p w:rsidR="00161E6F" w:rsidRPr="00471880" w:rsidRDefault="00161E6F" w:rsidP="00161E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161E6F" w:rsidRPr="00471880" w:rsidRDefault="00161E6F" w:rsidP="00161E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161E6F" w:rsidRPr="00471880" w:rsidRDefault="00161E6F" w:rsidP="00161E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161E6F" w:rsidRPr="00471880" w:rsidRDefault="00161E6F" w:rsidP="00161E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cross-section: 0.75 - 6.0 mm²</w:t>
      </w:r>
    </w:p>
    <w:p w:rsidR="00161E6F" w:rsidRPr="00471880" w:rsidRDefault="00161E6F" w:rsidP="00161E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161E6F" w:rsidRPr="00471880" w:rsidRDefault="00161E6F" w:rsidP="00161E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161E6F" w:rsidRPr="00471880" w:rsidRDefault="00161E6F" w:rsidP="00161E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161E6F" w:rsidRPr="00471880" w:rsidRDefault="00161E6F" w:rsidP="00161E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161E6F" w:rsidRPr="00471880" w:rsidRDefault="00161E6F" w:rsidP="00161E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</w:t>
      </w:r>
    </w:p>
    <w:p w:rsidR="00161E6F" w:rsidRPr="00471880" w:rsidRDefault="00161E6F" w:rsidP="00161E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Halogen-free: yes</w:t>
      </w:r>
    </w:p>
    <w:p w:rsidR="00161E6F" w:rsidRPr="00471880" w:rsidRDefault="00161E6F" w:rsidP="00161E6F">
      <w:pPr>
        <w:rPr>
          <w:color w:val="000000"/>
          <w:lang w:val="en-US"/>
        </w:rPr>
      </w:pPr>
    </w:p>
    <w:p w:rsidR="00161E6F" w:rsidRPr="00471880" w:rsidRDefault="00161E6F" w:rsidP="00161E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161E6F" w:rsidRPr="00471880" w:rsidRDefault="00161E6F" w:rsidP="00161E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RST20I3S B1 ZR2 SW</w:t>
      </w:r>
    </w:p>
    <w:p w:rsidR="00161E6F" w:rsidRPr="00471880" w:rsidRDefault="00161E6F" w:rsidP="00161E6F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96.031.4153.1</w:t>
      </w:r>
    </w:p>
    <w:p w:rsidR="00161E6F" w:rsidRDefault="00161E6F" w:rsidP="00161E6F">
      <w:bookmarkStart w:id="0" w:name="_GoBack"/>
    </w:p>
    <w:bookmarkEnd w:id="0"/>
    <w:p w:rsidR="003C33B1" w:rsidRPr="00161E6F" w:rsidRDefault="003C33B1" w:rsidP="00161E6F"/>
    <w:sectPr w:rsidR="003C33B1" w:rsidRPr="00161E6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E6F" w:rsidRDefault="00161E6F" w:rsidP="0036176E">
      <w:pPr>
        <w:spacing w:line="240" w:lineRule="auto"/>
      </w:pPr>
      <w:r>
        <w:separator/>
      </w:r>
    </w:p>
  </w:endnote>
  <w:endnote w:type="continuationSeparator" w:id="0">
    <w:p w:rsidR="00161E6F" w:rsidRDefault="00161E6F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E6F" w:rsidRDefault="00161E6F" w:rsidP="0036176E">
      <w:pPr>
        <w:spacing w:line="240" w:lineRule="auto"/>
      </w:pPr>
      <w:r>
        <w:separator/>
      </w:r>
    </w:p>
  </w:footnote>
  <w:footnote w:type="continuationSeparator" w:id="0">
    <w:p w:rsidR="00161E6F" w:rsidRDefault="00161E6F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E6F"/>
    <w:rsid w:val="00161E6F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0D267D-5FAE-46D7-93B6-ECDBFC7EF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61E6F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2020-04-16T15:02:00Z</dcterms:created>
  <dcterms:modified xsi:type="dcterms:W3CDTF">2020-04-16T15:02:00Z</dcterms:modified>
</cp:coreProperties>
</file>